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F051B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ENGLISH</w:t>
      </w:r>
      <w:r w:rsidR="00A92B1C">
        <w:rPr>
          <w:rFonts w:asciiTheme="minorHAnsi" w:hAnsiTheme="minorHAnsi" w:cs="Arial"/>
          <w:b/>
          <w:sz w:val="28"/>
          <w:szCs w:val="22"/>
        </w:rPr>
        <w:t xml:space="preserve"> - GRADE 9</w:t>
      </w:r>
      <w:r w:rsidR="00147344">
        <w:rPr>
          <w:rFonts w:asciiTheme="minorHAnsi" w:hAnsiTheme="minorHAnsi" w:cs="Arial"/>
          <w:b/>
          <w:sz w:val="28"/>
          <w:szCs w:val="22"/>
        </w:rPr>
        <w:t xml:space="preserve"> 2021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167"/>
        <w:gridCol w:w="2410"/>
      </w:tblGrid>
      <w:tr w:rsidR="00081101" w:rsidRPr="0093286D" w:rsidTr="006D7F55">
        <w:trPr>
          <w:trHeight w:val="640"/>
        </w:trPr>
        <w:tc>
          <w:tcPr>
            <w:tcW w:w="1745" w:type="dxa"/>
            <w:vAlign w:val="center"/>
          </w:tcPr>
          <w:p w:rsidR="00081101" w:rsidRPr="004B7C07" w:rsidRDefault="00476FB8" w:rsidP="005D407C">
            <w:pPr>
              <w:jc w:val="center"/>
              <w:rPr>
                <w:rFonts w:asciiTheme="minorHAnsi" w:hAnsiTheme="minorHAnsi" w:cs="Arial"/>
                <w:b/>
              </w:rPr>
            </w:pPr>
            <w:r w:rsidRPr="004B7C07">
              <w:rPr>
                <w:rFonts w:asciiTheme="minorHAnsi" w:hAnsiTheme="minorHAnsi" w:cs="Arial"/>
                <w:b/>
              </w:rPr>
              <w:t>TASK</w:t>
            </w:r>
          </w:p>
        </w:tc>
        <w:tc>
          <w:tcPr>
            <w:tcW w:w="5167" w:type="dxa"/>
            <w:vAlign w:val="center"/>
          </w:tcPr>
          <w:p w:rsidR="00081101" w:rsidRPr="004B7C07" w:rsidRDefault="00476FB8" w:rsidP="005D407C">
            <w:pPr>
              <w:jc w:val="center"/>
              <w:rPr>
                <w:rFonts w:asciiTheme="minorHAnsi" w:hAnsiTheme="minorHAnsi" w:cs="Arial"/>
                <w:b/>
              </w:rPr>
            </w:pPr>
            <w:r w:rsidRPr="004B7C07">
              <w:rPr>
                <w:rFonts w:asciiTheme="minorHAnsi" w:hAnsiTheme="minorHAnsi" w:cs="Arial"/>
                <w:b/>
              </w:rPr>
              <w:t>PORTFOLIO ASSESSMENT TASKS</w:t>
            </w:r>
          </w:p>
        </w:tc>
        <w:tc>
          <w:tcPr>
            <w:tcW w:w="2410" w:type="dxa"/>
            <w:vAlign w:val="center"/>
          </w:tcPr>
          <w:p w:rsidR="00081101" w:rsidRPr="004B7C07" w:rsidRDefault="00476FB8" w:rsidP="00476FB8">
            <w:pPr>
              <w:jc w:val="center"/>
              <w:rPr>
                <w:rFonts w:asciiTheme="minorHAnsi" w:hAnsiTheme="minorHAnsi" w:cs="Arial"/>
                <w:b/>
              </w:rPr>
            </w:pPr>
            <w:r w:rsidRPr="004B7C07">
              <w:rPr>
                <w:rFonts w:asciiTheme="minorHAnsi" w:hAnsiTheme="minorHAnsi" w:cs="Arial"/>
                <w:b/>
              </w:rPr>
              <w:t>DATE</w:t>
            </w:r>
          </w:p>
        </w:tc>
      </w:tr>
      <w:tr w:rsidR="00081101" w:rsidRPr="0093286D" w:rsidTr="005D407C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4B7C07" w:rsidRDefault="00247334" w:rsidP="000F5E93">
            <w:pPr>
              <w:jc w:val="center"/>
              <w:rPr>
                <w:rFonts w:asciiTheme="minorHAnsi" w:hAnsiTheme="minorHAnsi" w:cs="Arial"/>
                <w:b/>
              </w:rPr>
            </w:pPr>
            <w:r w:rsidRPr="00AA7F5A">
              <w:rPr>
                <w:rFonts w:asciiTheme="minorHAnsi" w:hAnsiTheme="minorHAnsi" w:cs="Arial"/>
                <w:b/>
              </w:rPr>
              <w:t>PHASE 1 (</w:t>
            </w:r>
            <w:r w:rsidR="000F5E93">
              <w:rPr>
                <w:rFonts w:asciiTheme="minorHAnsi" w:hAnsiTheme="minorHAnsi" w:cs="Arial"/>
                <w:b/>
              </w:rPr>
              <w:t>15 February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2355E1">
              <w:rPr>
                <w:rFonts w:asciiTheme="minorHAnsi" w:hAnsiTheme="minorHAnsi" w:cs="Arial"/>
                <w:b/>
              </w:rPr>
              <w:t xml:space="preserve">2021 </w:t>
            </w:r>
            <w:r>
              <w:rPr>
                <w:rFonts w:asciiTheme="minorHAnsi" w:hAnsiTheme="minorHAnsi" w:cs="Arial"/>
                <w:b/>
              </w:rPr>
              <w:t xml:space="preserve">– </w:t>
            </w:r>
            <w:r w:rsidR="00147344">
              <w:rPr>
                <w:rFonts w:asciiTheme="minorHAnsi" w:hAnsiTheme="minorHAnsi" w:cs="Arial"/>
                <w:b/>
              </w:rPr>
              <w:t>23 April</w:t>
            </w:r>
            <w:r w:rsidR="002355E1">
              <w:rPr>
                <w:rFonts w:asciiTheme="minorHAnsi" w:hAnsiTheme="minorHAnsi" w:cs="Arial"/>
                <w:b/>
              </w:rPr>
              <w:t xml:space="preserve"> 2021</w:t>
            </w:r>
            <w:r>
              <w:rPr>
                <w:rFonts w:asciiTheme="minorHAnsi" w:hAnsiTheme="minorHAnsi" w:cs="Arial"/>
                <w:b/>
              </w:rPr>
              <w:t>)</w:t>
            </w:r>
          </w:p>
        </w:tc>
      </w:tr>
      <w:tr w:rsidR="00147344" w:rsidRPr="0093286D" w:rsidTr="006D7F55">
        <w:trPr>
          <w:trHeight w:val="567"/>
        </w:trPr>
        <w:tc>
          <w:tcPr>
            <w:tcW w:w="1745" w:type="dxa"/>
            <w:vAlign w:val="center"/>
          </w:tcPr>
          <w:p w:rsidR="00147344" w:rsidRPr="00476FB8" w:rsidRDefault="00147344" w:rsidP="00757EA5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1</w:t>
            </w:r>
          </w:p>
        </w:tc>
        <w:tc>
          <w:tcPr>
            <w:tcW w:w="5167" w:type="dxa"/>
            <w:vAlign w:val="center"/>
          </w:tcPr>
          <w:p w:rsidR="00147344" w:rsidRPr="00476FB8" w:rsidRDefault="00147344" w:rsidP="00757EA5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Oral: Unprepared Oral</w:t>
            </w:r>
          </w:p>
        </w:tc>
        <w:tc>
          <w:tcPr>
            <w:tcW w:w="2410" w:type="dxa"/>
            <w:vAlign w:val="center"/>
          </w:tcPr>
          <w:p w:rsidR="00147344" w:rsidRPr="00476FB8" w:rsidRDefault="00147344" w:rsidP="002355E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  <w:r w:rsidR="002355E1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26</w:t>
            </w:r>
            <w:r w:rsidR="002355E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Feb</w:t>
            </w:r>
          </w:p>
        </w:tc>
      </w:tr>
      <w:tr w:rsidR="00147344" w:rsidRPr="0093286D" w:rsidTr="006D7F55">
        <w:trPr>
          <w:trHeight w:val="567"/>
        </w:trPr>
        <w:tc>
          <w:tcPr>
            <w:tcW w:w="1745" w:type="dxa"/>
            <w:vAlign w:val="center"/>
          </w:tcPr>
          <w:p w:rsidR="00147344" w:rsidRPr="00476FB8" w:rsidRDefault="00147344" w:rsidP="000E25B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2</w:t>
            </w:r>
          </w:p>
        </w:tc>
        <w:tc>
          <w:tcPr>
            <w:tcW w:w="5167" w:type="dxa"/>
            <w:vAlign w:val="center"/>
          </w:tcPr>
          <w:p w:rsidR="00147344" w:rsidRPr="00476FB8" w:rsidRDefault="00147344" w:rsidP="000E25B9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Essay: Descriptive Essay</w:t>
            </w:r>
          </w:p>
        </w:tc>
        <w:tc>
          <w:tcPr>
            <w:tcW w:w="2410" w:type="dxa"/>
            <w:vAlign w:val="center"/>
          </w:tcPr>
          <w:p w:rsidR="00147344" w:rsidRPr="00476FB8" w:rsidRDefault="00147344" w:rsidP="002355E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="002355E1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19</w:t>
            </w:r>
            <w:r w:rsidR="002355E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Mar</w:t>
            </w:r>
          </w:p>
        </w:tc>
      </w:tr>
      <w:tr w:rsidR="00147344" w:rsidRPr="0093286D" w:rsidTr="006D7F55">
        <w:trPr>
          <w:trHeight w:val="567"/>
        </w:trPr>
        <w:tc>
          <w:tcPr>
            <w:tcW w:w="1745" w:type="dxa"/>
            <w:vAlign w:val="center"/>
          </w:tcPr>
          <w:p w:rsidR="00147344" w:rsidRPr="00476FB8" w:rsidRDefault="00147344" w:rsidP="000E25B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4</w:t>
            </w:r>
          </w:p>
        </w:tc>
        <w:tc>
          <w:tcPr>
            <w:tcW w:w="5167" w:type="dxa"/>
            <w:vAlign w:val="center"/>
          </w:tcPr>
          <w:p w:rsidR="00147344" w:rsidRPr="00476FB8" w:rsidRDefault="00147344" w:rsidP="000E25B9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Transactional Writing</w:t>
            </w:r>
          </w:p>
        </w:tc>
        <w:tc>
          <w:tcPr>
            <w:tcW w:w="2410" w:type="dxa"/>
            <w:vAlign w:val="center"/>
          </w:tcPr>
          <w:p w:rsidR="00147344" w:rsidRPr="00476FB8" w:rsidRDefault="00147344" w:rsidP="002355E1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  <w:r w:rsidR="002355E1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12</w:t>
            </w:r>
            <w:r w:rsidR="002355E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Mar</w:t>
            </w:r>
          </w:p>
        </w:tc>
      </w:tr>
      <w:tr w:rsidR="00147344" w:rsidRPr="0093286D" w:rsidTr="006D7F55">
        <w:trPr>
          <w:trHeight w:val="567"/>
        </w:trPr>
        <w:tc>
          <w:tcPr>
            <w:tcW w:w="1745" w:type="dxa"/>
            <w:vAlign w:val="center"/>
          </w:tcPr>
          <w:p w:rsidR="00147344" w:rsidRDefault="00147344" w:rsidP="0024733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3</w:t>
            </w:r>
          </w:p>
        </w:tc>
        <w:tc>
          <w:tcPr>
            <w:tcW w:w="5167" w:type="dxa"/>
            <w:vAlign w:val="center"/>
          </w:tcPr>
          <w:p w:rsidR="00147344" w:rsidRDefault="00147344" w:rsidP="00247334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Test 1: Comprehension and Language</w:t>
            </w:r>
          </w:p>
        </w:tc>
        <w:tc>
          <w:tcPr>
            <w:tcW w:w="2410" w:type="dxa"/>
            <w:vAlign w:val="center"/>
          </w:tcPr>
          <w:p w:rsidR="00147344" w:rsidRDefault="00147344" w:rsidP="00B218A5">
            <w:pPr>
              <w:pStyle w:val="ListParagraph"/>
              <w:ind w:left="3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 – 23 Apr</w:t>
            </w:r>
          </w:p>
        </w:tc>
      </w:tr>
      <w:tr w:rsidR="00247334" w:rsidRPr="0093286D" w:rsidTr="005D407C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7334" w:rsidRPr="004B7C07" w:rsidRDefault="00147344" w:rsidP="00247334">
            <w:pPr>
              <w:jc w:val="center"/>
              <w:rPr>
                <w:rFonts w:asciiTheme="minorHAnsi" w:hAnsiTheme="minorHAnsi" w:cs="Arial"/>
                <w:b/>
              </w:rPr>
            </w:pPr>
            <w:r w:rsidRPr="00147344">
              <w:rPr>
                <w:rFonts w:asciiTheme="minorHAnsi" w:hAnsiTheme="minorHAnsi" w:cs="Arial"/>
                <w:b/>
              </w:rPr>
              <w:t xml:space="preserve">PHASE 2 (3 May </w:t>
            </w:r>
            <w:r w:rsidR="002355E1">
              <w:rPr>
                <w:rFonts w:asciiTheme="minorHAnsi" w:hAnsiTheme="minorHAnsi" w:cs="Arial"/>
                <w:b/>
              </w:rPr>
              <w:t xml:space="preserve">2021 </w:t>
            </w:r>
            <w:r w:rsidRPr="00147344">
              <w:rPr>
                <w:rFonts w:asciiTheme="minorHAnsi" w:hAnsiTheme="minorHAnsi" w:cs="Arial"/>
                <w:b/>
              </w:rPr>
              <w:t>– 9 July</w:t>
            </w:r>
            <w:r w:rsidR="002355E1">
              <w:rPr>
                <w:rFonts w:asciiTheme="minorHAnsi" w:hAnsiTheme="minorHAnsi" w:cs="Arial"/>
                <w:b/>
              </w:rPr>
              <w:t xml:space="preserve"> 2021</w:t>
            </w:r>
            <w:r w:rsidRPr="0014734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147344" w:rsidRPr="0093286D" w:rsidTr="006D7F55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7344" w:rsidRPr="00476FB8" w:rsidRDefault="00147344" w:rsidP="0024733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344" w:rsidRPr="00EC0D77" w:rsidRDefault="00147344" w:rsidP="0024733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Oral: Listening Comprehension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344" w:rsidRPr="002259FA" w:rsidRDefault="00147344" w:rsidP="002355E1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2355E1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7</w:t>
            </w:r>
            <w:r w:rsidR="002355E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May</w:t>
            </w:r>
          </w:p>
        </w:tc>
      </w:tr>
      <w:tr w:rsidR="00147344" w:rsidRPr="0093286D" w:rsidTr="006D7F55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44" w:rsidRPr="00476FB8" w:rsidRDefault="00147344" w:rsidP="0024733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11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344" w:rsidRDefault="00147344" w:rsidP="0024733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Test 2: Comprehension and Language</w:t>
            </w:r>
            <w:r w:rsidR="00D8799A">
              <w:rPr>
                <w:rFonts w:asciiTheme="minorHAnsi" w:hAnsiTheme="minorHAnsi" w:cs="Arial"/>
              </w:rPr>
              <w:t xml:space="preserve"> (June Paper 1)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47344" w:rsidRDefault="00147344" w:rsidP="002355E1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2355E1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11</w:t>
            </w:r>
            <w:r w:rsidR="002355E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Jun</w:t>
            </w:r>
          </w:p>
        </w:tc>
      </w:tr>
      <w:tr w:rsidR="00147344" w:rsidRPr="0093286D" w:rsidTr="006D7F55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44" w:rsidRPr="00476FB8" w:rsidRDefault="00147344" w:rsidP="0024733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344" w:rsidRPr="00EC0D77" w:rsidRDefault="00147344" w:rsidP="000F5E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June </w:t>
            </w:r>
            <w:r w:rsidR="000F5E93">
              <w:rPr>
                <w:rFonts w:asciiTheme="minorHAnsi" w:hAnsiTheme="minorHAnsi"/>
              </w:rPr>
              <w:t>Controlled Test: Paper</w:t>
            </w:r>
            <w:r>
              <w:rPr>
                <w:rFonts w:asciiTheme="minorHAnsi" w:hAnsiTheme="minorHAnsi"/>
              </w:rPr>
              <w:t xml:space="preserve"> </w:t>
            </w:r>
            <w:r w:rsidR="00D8799A">
              <w:rPr>
                <w:rFonts w:asciiTheme="minorHAnsi" w:hAnsiTheme="minorHAnsi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47344" w:rsidRPr="002259FA" w:rsidRDefault="00147344" w:rsidP="00B218A5">
            <w:pPr>
              <w:pStyle w:val="ListParagraph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28 Jun – 9 Jul </w:t>
            </w:r>
          </w:p>
        </w:tc>
      </w:tr>
      <w:tr w:rsidR="00247334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7334" w:rsidRPr="00AA7F5A" w:rsidRDefault="000F5E93" w:rsidP="0024733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(26 July</w:t>
            </w:r>
            <w:r w:rsidR="002355E1">
              <w:rPr>
                <w:rFonts w:asciiTheme="minorHAnsi" w:hAnsiTheme="minorHAnsi" w:cs="Arial"/>
                <w:b/>
              </w:rPr>
              <w:t xml:space="preserve"> 2021</w:t>
            </w:r>
            <w:r>
              <w:rPr>
                <w:rFonts w:asciiTheme="minorHAnsi" w:hAnsiTheme="minorHAnsi" w:cs="Arial"/>
                <w:b/>
              </w:rPr>
              <w:t xml:space="preserve"> – 26</w:t>
            </w:r>
            <w:r w:rsidR="00147344" w:rsidRPr="00147344">
              <w:rPr>
                <w:rFonts w:asciiTheme="minorHAnsi" w:hAnsiTheme="minorHAnsi" w:cs="Arial"/>
                <w:b/>
              </w:rPr>
              <w:t xml:space="preserve"> November</w:t>
            </w:r>
            <w:r w:rsidR="002355E1">
              <w:rPr>
                <w:rFonts w:asciiTheme="minorHAnsi" w:hAnsiTheme="minorHAnsi" w:cs="Arial"/>
                <w:b/>
              </w:rPr>
              <w:t xml:space="preserve"> 2021</w:t>
            </w:r>
            <w:r w:rsidR="00147344" w:rsidRPr="0014734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147344" w:rsidRPr="0093286D" w:rsidTr="006D7F55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44" w:rsidRPr="00476FB8" w:rsidRDefault="00147344" w:rsidP="0024733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7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44" w:rsidRPr="007E1775" w:rsidRDefault="00147344" w:rsidP="0024733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Oral: Prepared Oral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47344" w:rsidRPr="002000AD" w:rsidRDefault="00147344" w:rsidP="002355E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2355E1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13</w:t>
            </w:r>
            <w:r w:rsidR="002355E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Aug</w:t>
            </w:r>
          </w:p>
        </w:tc>
      </w:tr>
      <w:tr w:rsidR="00147344" w:rsidRPr="0093286D" w:rsidTr="006D7F55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44" w:rsidRDefault="00147344" w:rsidP="0024733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6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44" w:rsidRDefault="00147344" w:rsidP="0024733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Project: Magazine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47344" w:rsidRPr="002000AD" w:rsidRDefault="00147344" w:rsidP="00B218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 Jul – 10 Sep</w:t>
            </w:r>
          </w:p>
        </w:tc>
      </w:tr>
      <w:tr w:rsidR="00147344" w:rsidRPr="0093286D" w:rsidTr="006D7F55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44" w:rsidRDefault="00147344" w:rsidP="0024733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9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44" w:rsidRDefault="00147344" w:rsidP="0024733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Creative Writing: Argumentative Essays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47344" w:rsidRDefault="00147344" w:rsidP="00B218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 – 17 Sept</w:t>
            </w:r>
          </w:p>
        </w:tc>
      </w:tr>
      <w:tr w:rsidR="00147344" w:rsidRPr="0093286D" w:rsidTr="006D7F55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44" w:rsidRDefault="00147344" w:rsidP="00247334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Task 8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44" w:rsidRDefault="00147344" w:rsidP="0024733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Literature Test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47344" w:rsidRDefault="00147344" w:rsidP="00B218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 Sep – 1 Oct</w:t>
            </w:r>
          </w:p>
        </w:tc>
      </w:tr>
      <w:tr w:rsidR="00147344" w:rsidRPr="0093286D" w:rsidTr="009E4C92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147344" w:rsidRPr="0049271B" w:rsidRDefault="00147344" w:rsidP="00247334">
            <w:pPr>
              <w:pStyle w:val="ListParagraph"/>
              <w:numPr>
                <w:ilvl w:val="0"/>
                <w:numId w:val="15"/>
              </w:numPr>
              <w:spacing w:before="120"/>
              <w:ind w:left="435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Task 10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44" w:rsidRPr="00476FB8" w:rsidRDefault="00147344" w:rsidP="00147344">
            <w:pPr>
              <w:spacing w:before="120"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November Controlled Test</w:t>
            </w:r>
            <w:r w:rsidR="00FD4513">
              <w:rPr>
                <w:rFonts w:asciiTheme="minorHAnsi" w:hAnsiTheme="minorHAnsi" w:cs="Arial"/>
              </w:rPr>
              <w:t xml:space="preserve"> (Paper 1)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47344" w:rsidRPr="002000AD" w:rsidRDefault="000F5E93" w:rsidP="00B218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 – 26 Nov</w:t>
            </w: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1199C"/>
    <w:rsid w:val="000304E7"/>
    <w:rsid w:val="000567C3"/>
    <w:rsid w:val="00071DCF"/>
    <w:rsid w:val="00080749"/>
    <w:rsid w:val="00081101"/>
    <w:rsid w:val="000A7221"/>
    <w:rsid w:val="000D347B"/>
    <w:rsid w:val="000D451D"/>
    <w:rsid w:val="000F5E93"/>
    <w:rsid w:val="0010455F"/>
    <w:rsid w:val="00123410"/>
    <w:rsid w:val="00124F58"/>
    <w:rsid w:val="001429DD"/>
    <w:rsid w:val="00147344"/>
    <w:rsid w:val="00171179"/>
    <w:rsid w:val="00194133"/>
    <w:rsid w:val="001B090F"/>
    <w:rsid w:val="001B4975"/>
    <w:rsid w:val="001C38A5"/>
    <w:rsid w:val="002000AD"/>
    <w:rsid w:val="00200D93"/>
    <w:rsid w:val="00203F9B"/>
    <w:rsid w:val="002259FA"/>
    <w:rsid w:val="002355E1"/>
    <w:rsid w:val="00247334"/>
    <w:rsid w:val="00252EC9"/>
    <w:rsid w:val="002622F9"/>
    <w:rsid w:val="00265E72"/>
    <w:rsid w:val="00274AB7"/>
    <w:rsid w:val="00293CCC"/>
    <w:rsid w:val="002C44E7"/>
    <w:rsid w:val="002E19EA"/>
    <w:rsid w:val="002E4ED1"/>
    <w:rsid w:val="00310F1D"/>
    <w:rsid w:val="003259CC"/>
    <w:rsid w:val="00337E90"/>
    <w:rsid w:val="0034225D"/>
    <w:rsid w:val="00344A7C"/>
    <w:rsid w:val="003639A8"/>
    <w:rsid w:val="003B673E"/>
    <w:rsid w:val="003D668E"/>
    <w:rsid w:val="003F3C87"/>
    <w:rsid w:val="00401F8F"/>
    <w:rsid w:val="00405935"/>
    <w:rsid w:val="00422B44"/>
    <w:rsid w:val="00427257"/>
    <w:rsid w:val="004454D6"/>
    <w:rsid w:val="00453BF5"/>
    <w:rsid w:val="00464614"/>
    <w:rsid w:val="00476FB8"/>
    <w:rsid w:val="0048777B"/>
    <w:rsid w:val="0049271B"/>
    <w:rsid w:val="004B40C4"/>
    <w:rsid w:val="004B7C07"/>
    <w:rsid w:val="004D484B"/>
    <w:rsid w:val="004F58C3"/>
    <w:rsid w:val="005005C4"/>
    <w:rsid w:val="00507907"/>
    <w:rsid w:val="005368CA"/>
    <w:rsid w:val="00537847"/>
    <w:rsid w:val="005518A3"/>
    <w:rsid w:val="005676FC"/>
    <w:rsid w:val="00574588"/>
    <w:rsid w:val="005A6873"/>
    <w:rsid w:val="005C275F"/>
    <w:rsid w:val="005C45EE"/>
    <w:rsid w:val="005C5B8D"/>
    <w:rsid w:val="005D407C"/>
    <w:rsid w:val="005F01AC"/>
    <w:rsid w:val="005F4039"/>
    <w:rsid w:val="006038E8"/>
    <w:rsid w:val="0062085B"/>
    <w:rsid w:val="0062602C"/>
    <w:rsid w:val="006649E3"/>
    <w:rsid w:val="00676087"/>
    <w:rsid w:val="006B77E0"/>
    <w:rsid w:val="006D7F55"/>
    <w:rsid w:val="006F0970"/>
    <w:rsid w:val="0070502D"/>
    <w:rsid w:val="007227B6"/>
    <w:rsid w:val="00727A8B"/>
    <w:rsid w:val="007338AA"/>
    <w:rsid w:val="00746672"/>
    <w:rsid w:val="0075320F"/>
    <w:rsid w:val="00755A91"/>
    <w:rsid w:val="007621AE"/>
    <w:rsid w:val="00781145"/>
    <w:rsid w:val="00783244"/>
    <w:rsid w:val="007D73BD"/>
    <w:rsid w:val="007E1775"/>
    <w:rsid w:val="007F5D4F"/>
    <w:rsid w:val="00822CBD"/>
    <w:rsid w:val="00830F85"/>
    <w:rsid w:val="008545EE"/>
    <w:rsid w:val="0087222D"/>
    <w:rsid w:val="00872DC3"/>
    <w:rsid w:val="00886642"/>
    <w:rsid w:val="008F23F1"/>
    <w:rsid w:val="008F501F"/>
    <w:rsid w:val="009118BE"/>
    <w:rsid w:val="0093286D"/>
    <w:rsid w:val="0094260E"/>
    <w:rsid w:val="00951DBB"/>
    <w:rsid w:val="009568FE"/>
    <w:rsid w:val="00963DC6"/>
    <w:rsid w:val="00980BB2"/>
    <w:rsid w:val="009915C7"/>
    <w:rsid w:val="00997A51"/>
    <w:rsid w:val="009A2269"/>
    <w:rsid w:val="009A5BA5"/>
    <w:rsid w:val="009E400B"/>
    <w:rsid w:val="009F1DD0"/>
    <w:rsid w:val="009F7317"/>
    <w:rsid w:val="00A3055B"/>
    <w:rsid w:val="00A425FA"/>
    <w:rsid w:val="00A7767D"/>
    <w:rsid w:val="00A92B1C"/>
    <w:rsid w:val="00A94F54"/>
    <w:rsid w:val="00AD35F6"/>
    <w:rsid w:val="00AE6D22"/>
    <w:rsid w:val="00B20D0F"/>
    <w:rsid w:val="00B4041E"/>
    <w:rsid w:val="00B56E34"/>
    <w:rsid w:val="00B62432"/>
    <w:rsid w:val="00B920DD"/>
    <w:rsid w:val="00B97247"/>
    <w:rsid w:val="00BB573E"/>
    <w:rsid w:val="00BD2DDD"/>
    <w:rsid w:val="00BD754A"/>
    <w:rsid w:val="00BE1F4C"/>
    <w:rsid w:val="00C00610"/>
    <w:rsid w:val="00C0508E"/>
    <w:rsid w:val="00C267A0"/>
    <w:rsid w:val="00C32F63"/>
    <w:rsid w:val="00C43B1F"/>
    <w:rsid w:val="00CA74E1"/>
    <w:rsid w:val="00CD0FFA"/>
    <w:rsid w:val="00CD455E"/>
    <w:rsid w:val="00D018EF"/>
    <w:rsid w:val="00D06A31"/>
    <w:rsid w:val="00D20795"/>
    <w:rsid w:val="00D23E01"/>
    <w:rsid w:val="00D56EDD"/>
    <w:rsid w:val="00D80BAA"/>
    <w:rsid w:val="00D8799A"/>
    <w:rsid w:val="00D921B9"/>
    <w:rsid w:val="00DB01BB"/>
    <w:rsid w:val="00DE3140"/>
    <w:rsid w:val="00DE4CCF"/>
    <w:rsid w:val="00DE5D3C"/>
    <w:rsid w:val="00E042E4"/>
    <w:rsid w:val="00E2411C"/>
    <w:rsid w:val="00E3295E"/>
    <w:rsid w:val="00E70B45"/>
    <w:rsid w:val="00E83847"/>
    <w:rsid w:val="00E921FF"/>
    <w:rsid w:val="00EB37E8"/>
    <w:rsid w:val="00EC0D77"/>
    <w:rsid w:val="00EC3695"/>
    <w:rsid w:val="00EC6AB6"/>
    <w:rsid w:val="00EE4F5E"/>
    <w:rsid w:val="00F051B3"/>
    <w:rsid w:val="00F06215"/>
    <w:rsid w:val="00F10874"/>
    <w:rsid w:val="00F25C6E"/>
    <w:rsid w:val="00F37A73"/>
    <w:rsid w:val="00F5703A"/>
    <w:rsid w:val="00F679F1"/>
    <w:rsid w:val="00F73244"/>
    <w:rsid w:val="00F84AAE"/>
    <w:rsid w:val="00F92D6E"/>
    <w:rsid w:val="00FB1814"/>
    <w:rsid w:val="00FB4DBB"/>
    <w:rsid w:val="00FC159D"/>
    <w:rsid w:val="00FC39B8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F6E3"/>
  <w15:docId w15:val="{31108E88-D5E5-4B94-8354-08297822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Leslie Chain</cp:lastModifiedBy>
  <cp:revision>10</cp:revision>
  <dcterms:created xsi:type="dcterms:W3CDTF">2019-11-29T07:55:00Z</dcterms:created>
  <dcterms:modified xsi:type="dcterms:W3CDTF">2021-04-19T13:14:00Z</dcterms:modified>
</cp:coreProperties>
</file>