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A35D9" w14:textId="7A96B5F6" w:rsidR="00081101" w:rsidRPr="0093286D" w:rsidRDefault="007153EA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TECHNOLOGY</w:t>
      </w:r>
      <w:r w:rsidR="006F3A26">
        <w:rPr>
          <w:rFonts w:asciiTheme="minorHAnsi" w:hAnsiTheme="minorHAnsi" w:cs="Arial"/>
          <w:b/>
          <w:sz w:val="28"/>
          <w:szCs w:val="22"/>
        </w:rPr>
        <w:t xml:space="preserve"> </w:t>
      </w:r>
      <w:r w:rsidR="008A2B20">
        <w:rPr>
          <w:rFonts w:asciiTheme="minorHAnsi" w:hAnsiTheme="minorHAnsi" w:cs="Arial"/>
          <w:b/>
          <w:sz w:val="28"/>
          <w:szCs w:val="22"/>
        </w:rPr>
        <w:t>–</w:t>
      </w:r>
      <w:r w:rsidR="00EB0148">
        <w:rPr>
          <w:rFonts w:asciiTheme="minorHAnsi" w:hAnsiTheme="minorHAnsi" w:cs="Arial"/>
          <w:b/>
          <w:sz w:val="28"/>
          <w:szCs w:val="22"/>
        </w:rPr>
        <w:t xml:space="preserve"> </w:t>
      </w:r>
      <w:r w:rsidR="008A2B20">
        <w:rPr>
          <w:rFonts w:asciiTheme="minorHAnsi" w:hAnsiTheme="minorHAnsi" w:cs="Arial"/>
          <w:b/>
          <w:sz w:val="28"/>
          <w:szCs w:val="22"/>
        </w:rPr>
        <w:t>GRADE 9</w:t>
      </w:r>
      <w:r w:rsidR="00AA74C2">
        <w:rPr>
          <w:rFonts w:asciiTheme="minorHAnsi" w:hAnsiTheme="minorHAnsi" w:cs="Arial"/>
          <w:b/>
          <w:sz w:val="28"/>
          <w:szCs w:val="22"/>
        </w:rPr>
        <w:t xml:space="preserve"> </w:t>
      </w:r>
      <w:r w:rsidR="008A2B20">
        <w:rPr>
          <w:rFonts w:asciiTheme="minorHAnsi" w:hAnsiTheme="minorHAnsi" w:cs="Arial"/>
          <w:b/>
          <w:sz w:val="28"/>
          <w:szCs w:val="22"/>
        </w:rPr>
        <w:t xml:space="preserve"> </w:t>
      </w:r>
      <w:r w:rsidR="009A6572">
        <w:rPr>
          <w:rFonts w:asciiTheme="minorHAnsi" w:hAnsiTheme="minorHAnsi" w:cs="Arial"/>
          <w:b/>
          <w:sz w:val="28"/>
          <w:szCs w:val="22"/>
        </w:rPr>
        <w:t xml:space="preserve"> </w:t>
      </w:r>
      <w:r w:rsidR="00EE4D4F">
        <w:rPr>
          <w:rFonts w:asciiTheme="minorHAnsi" w:hAnsiTheme="minorHAnsi" w:cs="Arial"/>
          <w:b/>
          <w:sz w:val="28"/>
          <w:szCs w:val="22"/>
        </w:rPr>
        <w:t>202</w:t>
      </w:r>
      <w:r w:rsidR="00905C2E">
        <w:rPr>
          <w:rFonts w:asciiTheme="minorHAnsi" w:hAnsiTheme="minorHAnsi" w:cs="Arial"/>
          <w:b/>
          <w:sz w:val="28"/>
          <w:szCs w:val="22"/>
        </w:rPr>
        <w:t>3</w:t>
      </w:r>
    </w:p>
    <w:p w14:paraId="0E00A405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745"/>
        <w:gridCol w:w="4913"/>
        <w:gridCol w:w="2976"/>
      </w:tblGrid>
      <w:tr w:rsidR="00081101" w:rsidRPr="0093286D" w14:paraId="3B05A986" w14:textId="77777777" w:rsidTr="007218FE">
        <w:trPr>
          <w:trHeight w:val="640"/>
        </w:trPr>
        <w:tc>
          <w:tcPr>
            <w:tcW w:w="1745" w:type="dxa"/>
            <w:vAlign w:val="center"/>
          </w:tcPr>
          <w:p w14:paraId="49A113A8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4913" w:type="dxa"/>
            <w:vAlign w:val="center"/>
          </w:tcPr>
          <w:p w14:paraId="437BE494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976" w:type="dxa"/>
            <w:vAlign w:val="center"/>
          </w:tcPr>
          <w:p w14:paraId="02FCE5B9" w14:textId="77777777"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93286D" w14:paraId="72AE0000" w14:textId="77777777" w:rsidTr="007218FE">
        <w:trPr>
          <w:trHeight w:val="320"/>
        </w:trPr>
        <w:tc>
          <w:tcPr>
            <w:tcW w:w="9634" w:type="dxa"/>
            <w:gridSpan w:val="3"/>
            <w:shd w:val="clear" w:color="auto" w:fill="FFFF00"/>
            <w:vAlign w:val="center"/>
          </w:tcPr>
          <w:p w14:paraId="63453FD0" w14:textId="4A7A2AB4" w:rsidR="00081101" w:rsidRPr="00A94F54" w:rsidRDefault="00EE4D4F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7218FE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905C2E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7218FE">
              <w:rPr>
                <w:rFonts w:asciiTheme="minorHAnsi" w:hAnsiTheme="minorHAnsi" w:cs="Arial"/>
                <w:b/>
                <w:sz w:val="22"/>
                <w:szCs w:val="22"/>
              </w:rPr>
              <w:t xml:space="preserve"> January</w:t>
            </w:r>
            <w:r w:rsidR="005F4797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905C2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905C2E">
              <w:rPr>
                <w:rFonts w:asciiTheme="minorHAnsi" w:hAnsiTheme="minorHAnsi" w:cs="Arial"/>
                <w:b/>
                <w:sz w:val="22"/>
                <w:szCs w:val="22"/>
              </w:rPr>
              <w:t>31</w:t>
            </w:r>
            <w:r w:rsidR="007218FE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</w:t>
            </w:r>
            <w:r w:rsidR="00905C2E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F4797" w:rsidRPr="0093286D" w14:paraId="5DD786E8" w14:textId="77777777" w:rsidTr="007218FE">
        <w:trPr>
          <w:trHeight w:val="340"/>
        </w:trPr>
        <w:tc>
          <w:tcPr>
            <w:tcW w:w="1745" w:type="dxa"/>
            <w:vMerge w:val="restart"/>
            <w:vAlign w:val="center"/>
          </w:tcPr>
          <w:p w14:paraId="1843005B" w14:textId="77777777" w:rsidR="005F4797" w:rsidRPr="00AC7343" w:rsidRDefault="005F4797" w:rsidP="00AC734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Drawing Techniques</w:t>
            </w:r>
          </w:p>
        </w:tc>
        <w:tc>
          <w:tcPr>
            <w:tcW w:w="4913" w:type="dxa"/>
            <w:vAlign w:val="center"/>
          </w:tcPr>
          <w:p w14:paraId="5D715C61" w14:textId="38F3D533" w:rsidR="005F4797" w:rsidRPr="00AC7343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Setting up a page</w:t>
            </w:r>
          </w:p>
        </w:tc>
        <w:tc>
          <w:tcPr>
            <w:tcW w:w="2976" w:type="dxa"/>
            <w:vMerge w:val="restart"/>
            <w:vAlign w:val="center"/>
          </w:tcPr>
          <w:p w14:paraId="60F1CD5A" w14:textId="040D90E1" w:rsidR="005F4797" w:rsidRPr="00102CA5" w:rsidRDefault="005F4797" w:rsidP="00102C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611C48A" w14:textId="60E5AE0B" w:rsidR="005F4797" w:rsidRPr="00C12290" w:rsidRDefault="00741C01" w:rsidP="00102CA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Two Coursework Drawings</w:t>
            </w:r>
          </w:p>
          <w:p w14:paraId="197DB612" w14:textId="3C53B7A4" w:rsidR="005F4797" w:rsidRDefault="007218FE" w:rsidP="00102C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2CA5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54045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102CA5">
              <w:rPr>
                <w:rFonts w:asciiTheme="minorHAnsi" w:hAnsiTheme="minorHAnsi" w:cs="Arial"/>
                <w:sz w:val="22"/>
                <w:szCs w:val="22"/>
              </w:rPr>
              <w:t xml:space="preserve"> – 1</w:t>
            </w:r>
            <w:r w:rsidR="00854045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102CA5">
              <w:rPr>
                <w:rFonts w:asciiTheme="minorHAnsi" w:hAnsiTheme="minorHAnsi" w:cs="Arial"/>
                <w:sz w:val="22"/>
                <w:szCs w:val="22"/>
              </w:rPr>
              <w:t xml:space="preserve"> February</w:t>
            </w:r>
          </w:p>
          <w:p w14:paraId="65B418F2" w14:textId="77777777" w:rsidR="00102CA5" w:rsidRPr="00102CA5" w:rsidRDefault="00102CA5" w:rsidP="00102C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52A6417" w14:textId="7E7AEC67" w:rsidR="005F4797" w:rsidRPr="00C12290" w:rsidRDefault="00741C01" w:rsidP="00102CA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PAT 1 Section </w:t>
            </w:r>
            <w:r w:rsidR="00C12290" w:rsidRPr="00C1229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</w:p>
          <w:p w14:paraId="0014ABC7" w14:textId="6572D713" w:rsidR="00102CA5" w:rsidRDefault="007218FE" w:rsidP="00102C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2CA5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C85659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102CA5">
              <w:rPr>
                <w:rFonts w:asciiTheme="minorHAnsi" w:hAnsiTheme="minorHAnsi" w:cs="Arial"/>
                <w:sz w:val="22"/>
                <w:szCs w:val="22"/>
              </w:rPr>
              <w:t xml:space="preserve"> February – </w:t>
            </w:r>
            <w:r w:rsidR="00C85659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102CA5">
              <w:rPr>
                <w:rFonts w:asciiTheme="minorHAnsi" w:hAnsiTheme="minorHAnsi" w:cs="Arial"/>
                <w:sz w:val="22"/>
                <w:szCs w:val="22"/>
              </w:rPr>
              <w:t xml:space="preserve"> March</w:t>
            </w:r>
          </w:p>
          <w:p w14:paraId="764EB253" w14:textId="492DE0C4" w:rsidR="005F4797" w:rsidRPr="00102CA5" w:rsidRDefault="007218FE" w:rsidP="00102C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2CA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3B6379F" w14:textId="5505F353" w:rsidR="005F4797" w:rsidRPr="00C12290" w:rsidRDefault="00741C01" w:rsidP="00102CA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Controlled Test</w:t>
            </w:r>
          </w:p>
          <w:p w14:paraId="00808769" w14:textId="45E0A9F8" w:rsidR="005F4797" w:rsidRPr="00102CA5" w:rsidRDefault="00C12290" w:rsidP="00102C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 </w:t>
            </w:r>
            <w:r w:rsidR="007218FE" w:rsidRPr="00102CA5">
              <w:rPr>
                <w:rFonts w:asciiTheme="minorHAnsi" w:hAnsiTheme="minorHAnsi"/>
                <w:sz w:val="22"/>
                <w:szCs w:val="22"/>
              </w:rPr>
              <w:t>– 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7218FE" w:rsidRPr="00102CA5">
              <w:rPr>
                <w:rFonts w:asciiTheme="minorHAnsi" w:hAnsiTheme="minorHAnsi"/>
                <w:sz w:val="22"/>
                <w:szCs w:val="22"/>
              </w:rPr>
              <w:t xml:space="preserve"> March</w:t>
            </w:r>
          </w:p>
        </w:tc>
      </w:tr>
      <w:tr w:rsidR="005F4797" w:rsidRPr="0093286D" w14:paraId="2214A54C" w14:textId="77777777" w:rsidTr="007218FE">
        <w:trPr>
          <w:trHeight w:val="340"/>
        </w:trPr>
        <w:tc>
          <w:tcPr>
            <w:tcW w:w="1745" w:type="dxa"/>
            <w:vMerge/>
            <w:vAlign w:val="center"/>
          </w:tcPr>
          <w:p w14:paraId="305F623A" w14:textId="77777777" w:rsidR="005F4797" w:rsidRPr="00AC7343" w:rsidRDefault="005F4797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vAlign w:val="center"/>
          </w:tcPr>
          <w:p w14:paraId="5648183F" w14:textId="7D46C630" w:rsidR="005F4797" w:rsidRPr="00AC7343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Line work</w:t>
            </w:r>
          </w:p>
        </w:tc>
        <w:tc>
          <w:tcPr>
            <w:tcW w:w="2976" w:type="dxa"/>
            <w:vMerge/>
          </w:tcPr>
          <w:p w14:paraId="26D7062D" w14:textId="77777777" w:rsidR="005F4797" w:rsidRPr="00A94F54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4797" w:rsidRPr="0093286D" w14:paraId="4F3618E5" w14:textId="77777777" w:rsidTr="007218FE">
        <w:trPr>
          <w:trHeight w:val="340"/>
        </w:trPr>
        <w:tc>
          <w:tcPr>
            <w:tcW w:w="1745" w:type="dxa"/>
            <w:vMerge/>
            <w:vAlign w:val="center"/>
          </w:tcPr>
          <w:p w14:paraId="0D1609E3" w14:textId="77777777" w:rsidR="005F4797" w:rsidRPr="00AC7343" w:rsidRDefault="005F4797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vAlign w:val="center"/>
          </w:tcPr>
          <w:p w14:paraId="21860290" w14:textId="77777777" w:rsidR="005F4797" w:rsidRPr="00AC7343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Freehand Drawing</w:t>
            </w:r>
          </w:p>
        </w:tc>
        <w:tc>
          <w:tcPr>
            <w:tcW w:w="2976" w:type="dxa"/>
            <w:vMerge/>
          </w:tcPr>
          <w:p w14:paraId="2D1D1186" w14:textId="77777777" w:rsidR="005F4797" w:rsidRPr="00A94F54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4797" w:rsidRPr="0093286D" w14:paraId="53B5D75D" w14:textId="77777777" w:rsidTr="007218FE">
        <w:trPr>
          <w:trHeight w:val="340"/>
        </w:trPr>
        <w:tc>
          <w:tcPr>
            <w:tcW w:w="1745" w:type="dxa"/>
            <w:vMerge/>
            <w:vAlign w:val="center"/>
          </w:tcPr>
          <w:p w14:paraId="6965F383" w14:textId="77777777" w:rsidR="005F4797" w:rsidRPr="00AC7343" w:rsidRDefault="005F4797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vAlign w:val="center"/>
          </w:tcPr>
          <w:p w14:paraId="073BDF21" w14:textId="77777777" w:rsidR="005F4797" w:rsidRPr="00AC7343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Printing</w:t>
            </w:r>
          </w:p>
        </w:tc>
        <w:tc>
          <w:tcPr>
            <w:tcW w:w="2976" w:type="dxa"/>
            <w:vMerge/>
          </w:tcPr>
          <w:p w14:paraId="1EEBB61A" w14:textId="77777777" w:rsidR="005F4797" w:rsidRPr="00A94F54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4797" w:rsidRPr="0093286D" w14:paraId="3DD3F726" w14:textId="77777777" w:rsidTr="007218FE">
        <w:trPr>
          <w:trHeight w:val="340"/>
        </w:trPr>
        <w:tc>
          <w:tcPr>
            <w:tcW w:w="1745" w:type="dxa"/>
            <w:vMerge w:val="restart"/>
            <w:vAlign w:val="center"/>
          </w:tcPr>
          <w:p w14:paraId="0213F56A" w14:textId="77777777" w:rsidR="005F4797" w:rsidRPr="00AC7343" w:rsidRDefault="005F4797" w:rsidP="00AC7343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Construction</w:t>
            </w:r>
          </w:p>
        </w:tc>
        <w:tc>
          <w:tcPr>
            <w:tcW w:w="4913" w:type="dxa"/>
            <w:vAlign w:val="center"/>
          </w:tcPr>
          <w:p w14:paraId="52BA82D4" w14:textId="77777777" w:rsidR="005F4797" w:rsidRPr="00AC7343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Bisecting a line, Angle</w:t>
            </w:r>
          </w:p>
        </w:tc>
        <w:tc>
          <w:tcPr>
            <w:tcW w:w="2976" w:type="dxa"/>
            <w:vMerge/>
          </w:tcPr>
          <w:p w14:paraId="5839D602" w14:textId="77777777" w:rsidR="005F4797" w:rsidRPr="00A94F54" w:rsidRDefault="005F4797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4797" w:rsidRPr="0093286D" w14:paraId="39B8E397" w14:textId="77777777" w:rsidTr="007218FE">
        <w:trPr>
          <w:trHeight w:val="340"/>
        </w:trPr>
        <w:tc>
          <w:tcPr>
            <w:tcW w:w="1745" w:type="dxa"/>
            <w:vMerge/>
            <w:vAlign w:val="center"/>
          </w:tcPr>
          <w:p w14:paraId="07BD4047" w14:textId="77777777" w:rsidR="005F4797" w:rsidRPr="00AC7343" w:rsidRDefault="005F4797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vAlign w:val="center"/>
          </w:tcPr>
          <w:p w14:paraId="0257A49C" w14:textId="77777777" w:rsidR="005F4797" w:rsidRPr="00AC7343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Dividing a line</w:t>
            </w:r>
          </w:p>
        </w:tc>
        <w:tc>
          <w:tcPr>
            <w:tcW w:w="2976" w:type="dxa"/>
            <w:vMerge/>
          </w:tcPr>
          <w:p w14:paraId="7752ACB7" w14:textId="77777777" w:rsidR="005F4797" w:rsidRPr="00A94F54" w:rsidRDefault="005F4797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4797" w:rsidRPr="0093286D" w14:paraId="2D13A7BA" w14:textId="77777777" w:rsidTr="007218FE">
        <w:trPr>
          <w:trHeight w:val="173"/>
        </w:trPr>
        <w:tc>
          <w:tcPr>
            <w:tcW w:w="1745" w:type="dxa"/>
            <w:vMerge/>
            <w:vAlign w:val="center"/>
          </w:tcPr>
          <w:p w14:paraId="04FFF30C" w14:textId="77777777" w:rsidR="005F4797" w:rsidRPr="00AC7343" w:rsidRDefault="005F4797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vAlign w:val="center"/>
          </w:tcPr>
          <w:p w14:paraId="6A1BC901" w14:textId="77777777" w:rsidR="005F4797" w:rsidRPr="00AC7343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Parallel Lines</w:t>
            </w:r>
          </w:p>
        </w:tc>
        <w:tc>
          <w:tcPr>
            <w:tcW w:w="2976" w:type="dxa"/>
            <w:vMerge/>
          </w:tcPr>
          <w:p w14:paraId="46FB2DAA" w14:textId="77777777" w:rsidR="005F4797" w:rsidRPr="00A94F54" w:rsidRDefault="005F4797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4797" w:rsidRPr="0093286D" w14:paraId="48E811C4" w14:textId="77777777" w:rsidTr="007218FE">
        <w:trPr>
          <w:trHeight w:val="172"/>
        </w:trPr>
        <w:tc>
          <w:tcPr>
            <w:tcW w:w="1745" w:type="dxa"/>
            <w:vMerge/>
            <w:vAlign w:val="center"/>
          </w:tcPr>
          <w:p w14:paraId="7F41A43C" w14:textId="77777777" w:rsidR="005F4797" w:rsidRPr="00AC7343" w:rsidRDefault="005F4797" w:rsidP="00AC734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vAlign w:val="center"/>
          </w:tcPr>
          <w:p w14:paraId="144696DF" w14:textId="26AB461F" w:rsidR="005F4797" w:rsidRPr="00102CA5" w:rsidRDefault="005F4797" w:rsidP="00AC734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2CA5">
              <w:rPr>
                <w:rFonts w:asciiTheme="minorHAnsi" w:hAnsiTheme="minorHAnsi" w:cstheme="minorHAnsi"/>
                <w:sz w:val="22"/>
              </w:rPr>
              <w:t>PAT 1 -Section A-Research and design</w:t>
            </w:r>
          </w:p>
        </w:tc>
        <w:tc>
          <w:tcPr>
            <w:tcW w:w="2976" w:type="dxa"/>
            <w:vMerge/>
          </w:tcPr>
          <w:p w14:paraId="7316B343" w14:textId="77777777" w:rsidR="005F4797" w:rsidRPr="00A94F54" w:rsidRDefault="005F4797" w:rsidP="00AC734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76E" w:rsidRPr="0093286D" w14:paraId="03FA231D" w14:textId="77777777" w:rsidTr="007218FE">
        <w:trPr>
          <w:trHeight w:val="320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1663A8" w14:textId="3EE5DF18" w:rsidR="0044676E" w:rsidRPr="00A94F54" w:rsidRDefault="00EE4D4F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C85659"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  <w:r w:rsidR="007218FE">
              <w:rPr>
                <w:rFonts w:asciiTheme="minorHAnsi" w:hAnsiTheme="minorHAnsi" w:cs="Arial"/>
                <w:b/>
                <w:sz w:val="22"/>
                <w:szCs w:val="22"/>
              </w:rPr>
              <w:t xml:space="preserve"> April 202</w:t>
            </w:r>
            <w:r w:rsidR="00C8565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363F82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7218FE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C8565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7218FE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202</w:t>
            </w:r>
            <w:r w:rsidR="00C85659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5F4797" w:rsidRPr="0093286D" w14:paraId="2278AAD8" w14:textId="77777777" w:rsidTr="007218FE">
        <w:trPr>
          <w:trHeight w:val="567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21C569" w14:textId="77777777" w:rsidR="005F4797" w:rsidRPr="00DC5D85" w:rsidRDefault="005F4797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Isometric Drawings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F179F" w14:textId="77777777" w:rsidR="005F4797" w:rsidRPr="00DC5D85" w:rsidRDefault="005F4797" w:rsidP="00CC7838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Isometric Drawings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A1DBB" w14:textId="2EA4CB84" w:rsidR="005F4797" w:rsidRPr="00102CA5" w:rsidRDefault="005F4797" w:rsidP="00102C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41D0B1E" w14:textId="58A65B0E" w:rsidR="005F4797" w:rsidRPr="00C85659" w:rsidRDefault="00741C01" w:rsidP="00102C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Two Coursework Drawings</w:t>
            </w:r>
          </w:p>
          <w:p w14:paraId="16459588" w14:textId="72002FA7" w:rsidR="005F4797" w:rsidRDefault="007218FE" w:rsidP="00102C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BE3CC1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2</w:t>
            </w:r>
            <w:r w:rsidR="00BE3CC1"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April</w:t>
            </w:r>
          </w:p>
          <w:p w14:paraId="470E5F27" w14:textId="77777777" w:rsidR="00BE3CC1" w:rsidRDefault="00BE3CC1" w:rsidP="00102C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D55A4F4" w14:textId="3444C235" w:rsidR="005F4797" w:rsidRPr="00BE3CC1" w:rsidRDefault="00741C01" w:rsidP="00102C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PAT 1 Section</w:t>
            </w:r>
            <w:r w:rsidR="00BE3CC1" w:rsidRPr="00BE3CC1">
              <w:rPr>
                <w:rFonts w:asciiTheme="minorHAnsi" w:hAnsiTheme="minorHAnsi" w:cs="Arial"/>
                <w:b/>
                <w:sz w:val="22"/>
                <w:szCs w:val="22"/>
              </w:rPr>
              <w:t xml:space="preserve"> B</w:t>
            </w:r>
          </w:p>
          <w:p w14:paraId="38A601F6" w14:textId="18484EC3" w:rsidR="005F4797" w:rsidRDefault="004642B5" w:rsidP="00102C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BE3CC1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2</w:t>
            </w:r>
            <w:r w:rsidR="00BE3CC1">
              <w:rPr>
                <w:rFonts w:asciiTheme="minorHAnsi" w:hAnsiTheme="minorHAnsi" w:cs="Arial"/>
                <w:bCs/>
                <w:sz w:val="22"/>
                <w:szCs w:val="22"/>
              </w:rPr>
              <w:t>6</w:t>
            </w: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May</w:t>
            </w:r>
          </w:p>
          <w:p w14:paraId="553B0922" w14:textId="77777777" w:rsidR="00102CA5" w:rsidRPr="00102CA5" w:rsidRDefault="00102CA5" w:rsidP="00102C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37092244" w14:textId="2C21F590" w:rsidR="0062334A" w:rsidRPr="00BE3CC1" w:rsidRDefault="00741C01" w:rsidP="00102CA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Exam</w:t>
            </w:r>
            <w:bookmarkStart w:id="0" w:name="_GoBack"/>
            <w:bookmarkEnd w:id="0"/>
          </w:p>
          <w:p w14:paraId="6C58B730" w14:textId="271E4175" w:rsidR="005F4797" w:rsidRPr="00102CA5" w:rsidRDefault="007218FE" w:rsidP="00102CA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02CA5">
              <w:rPr>
                <w:rFonts w:asciiTheme="minorHAnsi" w:hAnsiTheme="minorHAnsi"/>
                <w:sz w:val="22"/>
                <w:szCs w:val="22"/>
              </w:rPr>
              <w:t>1</w:t>
            </w:r>
            <w:r w:rsidR="00496AD3">
              <w:rPr>
                <w:rFonts w:asciiTheme="minorHAnsi" w:hAnsiTheme="minorHAnsi"/>
                <w:sz w:val="22"/>
                <w:szCs w:val="22"/>
              </w:rPr>
              <w:t>2</w:t>
            </w:r>
            <w:r w:rsidRPr="00102CA5">
              <w:rPr>
                <w:rFonts w:asciiTheme="minorHAnsi" w:hAnsiTheme="minorHAnsi"/>
                <w:sz w:val="22"/>
                <w:szCs w:val="22"/>
              </w:rPr>
              <w:t xml:space="preserve"> – 2</w:t>
            </w:r>
            <w:r w:rsidR="00496AD3">
              <w:rPr>
                <w:rFonts w:asciiTheme="minorHAnsi" w:hAnsiTheme="minorHAnsi"/>
                <w:sz w:val="22"/>
                <w:szCs w:val="22"/>
              </w:rPr>
              <w:t>3</w:t>
            </w:r>
            <w:r w:rsidRPr="00102CA5">
              <w:rPr>
                <w:rFonts w:asciiTheme="minorHAnsi" w:hAnsiTheme="minorHAnsi"/>
                <w:sz w:val="22"/>
                <w:szCs w:val="22"/>
              </w:rPr>
              <w:t xml:space="preserve"> June</w:t>
            </w:r>
          </w:p>
        </w:tc>
      </w:tr>
      <w:tr w:rsidR="005F4797" w:rsidRPr="0093286D" w14:paraId="7D075BEF" w14:textId="77777777" w:rsidTr="007218FE">
        <w:trPr>
          <w:trHeight w:val="56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E46F" w14:textId="77777777" w:rsidR="005F4797" w:rsidRPr="00DC5D85" w:rsidRDefault="005F4797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E2023" w14:textId="77777777" w:rsidR="005F4797" w:rsidRPr="00DC5D85" w:rsidRDefault="005F4797" w:rsidP="00DC5D8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Isometric drawing from orthographic views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14:paraId="63B39FD3" w14:textId="77777777" w:rsidR="005F4797" w:rsidRDefault="005F4797" w:rsidP="00DC5D85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4797" w:rsidRPr="0093286D" w14:paraId="3F3E433B" w14:textId="77777777" w:rsidTr="007218FE">
        <w:trPr>
          <w:trHeight w:val="56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CA73" w14:textId="77777777" w:rsidR="005F4797" w:rsidRPr="00DC5D85" w:rsidRDefault="005F4797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Orthographic Drawings</w:t>
            </w: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6389" w14:textId="77777777" w:rsidR="005F4797" w:rsidRPr="00DC5D85" w:rsidRDefault="005F4797" w:rsidP="00DC5D8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First angle Orthographic Drawing from Isometric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14:paraId="72BC5CBA" w14:textId="77777777" w:rsidR="005F4797" w:rsidRPr="00A94F54" w:rsidRDefault="005F4797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4797" w:rsidRPr="0093286D" w14:paraId="4E193D7C" w14:textId="77777777" w:rsidTr="007218FE">
        <w:trPr>
          <w:trHeight w:val="4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0B6B" w14:textId="77777777" w:rsidR="005F4797" w:rsidRPr="00DC5D85" w:rsidRDefault="005F4797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1AB" w14:textId="77777777" w:rsidR="005F4797" w:rsidRPr="00DC5D85" w:rsidRDefault="005F4797" w:rsidP="00DC5D8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Third angle Orthographic Drawing from Isometric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14:paraId="7014193D" w14:textId="77777777" w:rsidR="005F4797" w:rsidRPr="00A94F54" w:rsidRDefault="005F4797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F4797" w:rsidRPr="0093286D" w14:paraId="2818929A" w14:textId="77777777" w:rsidTr="007218FE">
        <w:trPr>
          <w:trHeight w:val="4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DCD94" w14:textId="77777777" w:rsidR="005F4797" w:rsidRPr="00DC5D85" w:rsidRDefault="005F4797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9476" w14:textId="629F68F3" w:rsidR="005F4797" w:rsidRPr="00102CA5" w:rsidRDefault="005F4797" w:rsidP="00DC5D85">
            <w:pPr>
              <w:rPr>
                <w:rFonts w:asciiTheme="minorHAnsi" w:hAnsiTheme="minorHAnsi" w:cstheme="minorHAnsi"/>
                <w:sz w:val="22"/>
              </w:rPr>
            </w:pPr>
            <w:r w:rsidRPr="00102CA5">
              <w:rPr>
                <w:rFonts w:asciiTheme="minorHAnsi" w:hAnsiTheme="minorHAnsi" w:cstheme="minorHAnsi"/>
                <w:sz w:val="22"/>
              </w:rPr>
              <w:t>PAT 1 -Section B – Design selection and instrument drawings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vAlign w:val="center"/>
          </w:tcPr>
          <w:p w14:paraId="6A0049B5" w14:textId="77777777" w:rsidR="005F4797" w:rsidRPr="00A94F54" w:rsidRDefault="005F4797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4676E" w:rsidRPr="0093286D" w14:paraId="1585BFA0" w14:textId="77777777" w:rsidTr="007218FE">
        <w:trPr>
          <w:trHeight w:val="317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588F7F" w14:textId="0C936833" w:rsidR="0044676E" w:rsidRPr="00A94F54" w:rsidRDefault="00EE4D4F" w:rsidP="00D220A4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</w:t>
            </w:r>
            <w:r w:rsidR="004642B5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496AD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4642B5">
              <w:rPr>
                <w:rFonts w:asciiTheme="minorHAnsi" w:hAnsiTheme="minorHAnsi" w:cs="Arial"/>
                <w:b/>
                <w:sz w:val="22"/>
                <w:szCs w:val="22"/>
              </w:rPr>
              <w:t xml:space="preserve"> July 202</w:t>
            </w:r>
            <w:r w:rsidR="00496AD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4642B5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2</w:t>
            </w:r>
            <w:r w:rsidR="00496AD3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4642B5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202</w:t>
            </w:r>
            <w:r w:rsidR="00496AD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363F8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102CA5" w:rsidRPr="0093286D" w14:paraId="7C7AC20F" w14:textId="77777777" w:rsidTr="00102CA5">
        <w:trPr>
          <w:trHeight w:val="51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5115A" w14:textId="77777777" w:rsidR="00102CA5" w:rsidRPr="00DC5D85" w:rsidRDefault="00102CA5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Oblique drawings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7454" w14:textId="77777777" w:rsidR="00102CA5" w:rsidRPr="00DC5D85" w:rsidRDefault="00102CA5" w:rsidP="00102CA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Cavalier Method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B0BFCE" w14:textId="3F03451A" w:rsidR="00102CA5" w:rsidRPr="00080E0D" w:rsidRDefault="00741C01" w:rsidP="00102C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Controlled Test</w:t>
            </w:r>
            <w:r w:rsidR="00080E0D" w:rsidRPr="00080E0D">
              <w:rPr>
                <w:rFonts w:asciiTheme="minorHAnsi" w:hAnsiTheme="minorHAnsi" w:cs="Arial"/>
                <w:b/>
                <w:sz w:val="22"/>
                <w:szCs w:val="22"/>
              </w:rPr>
              <w:t xml:space="preserve"> A</w:t>
            </w:r>
          </w:p>
          <w:p w14:paraId="0E820959" w14:textId="29879C7F" w:rsidR="00102CA5" w:rsidRPr="00102CA5" w:rsidRDefault="00852B03" w:rsidP="00102C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31 July</w:t>
            </w:r>
            <w:r w:rsidR="00102CA5" w:rsidRPr="00102CA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="00102CA5" w:rsidRPr="00102CA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August</w:t>
            </w:r>
          </w:p>
          <w:p w14:paraId="6019EF6B" w14:textId="5F1C8BDA" w:rsidR="00102CA5" w:rsidRDefault="00102CA5" w:rsidP="00102CA5">
            <w:pPr>
              <w:pStyle w:val="ListParagraph"/>
              <w:ind w:left="75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5AB808A3" w14:textId="0BD7B662" w:rsidR="00102CA5" w:rsidRPr="00852B03" w:rsidRDefault="00741C01" w:rsidP="00102C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Controlled Test</w:t>
            </w:r>
            <w:r w:rsidR="00852B03" w:rsidRPr="00852B03">
              <w:rPr>
                <w:rFonts w:asciiTheme="minorHAnsi" w:hAnsiTheme="minorHAnsi" w:cs="Arial"/>
                <w:b/>
                <w:sz w:val="22"/>
                <w:szCs w:val="22"/>
              </w:rPr>
              <w:t xml:space="preserve"> B</w:t>
            </w:r>
          </w:p>
          <w:p w14:paraId="7C406021" w14:textId="50E7FCEC" w:rsidR="00102CA5" w:rsidRPr="00102CA5" w:rsidRDefault="00852B03" w:rsidP="00102C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 – 25 Aug</w:t>
            </w:r>
          </w:p>
          <w:p w14:paraId="054DD84A" w14:textId="77777777" w:rsidR="00102CA5" w:rsidRDefault="00102CA5" w:rsidP="00102CA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8B82C5" w14:textId="49831645" w:rsidR="00102CA5" w:rsidRPr="00852B03" w:rsidRDefault="00741C01" w:rsidP="00102CA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End of Year Exam</w:t>
            </w:r>
          </w:p>
          <w:p w14:paraId="3FF6DCA0" w14:textId="2FAEC2AF" w:rsidR="00102CA5" w:rsidRPr="00102CA5" w:rsidRDefault="00102CA5" w:rsidP="00102CA5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852B03">
              <w:rPr>
                <w:rFonts w:asciiTheme="minorHAnsi" w:hAnsiTheme="minorHAnsi" w:cs="Arial"/>
                <w:bCs/>
                <w:sz w:val="22"/>
                <w:szCs w:val="22"/>
              </w:rPr>
              <w:t>3</w:t>
            </w: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2</w:t>
            </w:r>
            <w:r w:rsidR="00852B03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Pr="00102CA5">
              <w:rPr>
                <w:rFonts w:asciiTheme="minorHAnsi" w:hAnsiTheme="minorHAnsi" w:cs="Arial"/>
                <w:bCs/>
                <w:sz w:val="22"/>
                <w:szCs w:val="22"/>
              </w:rPr>
              <w:t xml:space="preserve"> November</w:t>
            </w:r>
          </w:p>
        </w:tc>
      </w:tr>
      <w:tr w:rsidR="00102CA5" w:rsidRPr="0093286D" w14:paraId="5C4BCA76" w14:textId="77777777" w:rsidTr="00102CA5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3B4C9" w14:textId="77777777" w:rsidR="00102CA5" w:rsidRPr="00DC5D85" w:rsidRDefault="00102CA5" w:rsidP="00DC5D8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35E5" w14:textId="77777777" w:rsidR="00102CA5" w:rsidRPr="00DC5D85" w:rsidRDefault="00102CA5" w:rsidP="00102CA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Cabinet Method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537F78D8" w14:textId="77777777" w:rsidR="00102CA5" w:rsidRPr="0093286D" w:rsidRDefault="00102CA5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102CA5" w:rsidRPr="0093286D" w14:paraId="0F67896A" w14:textId="77777777" w:rsidTr="00102CA5">
        <w:trPr>
          <w:trHeight w:val="51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E6FD" w14:textId="77777777" w:rsidR="00102CA5" w:rsidRDefault="00102CA5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Perspective </w:t>
            </w:r>
          </w:p>
          <w:p w14:paraId="62A30275" w14:textId="642AA1C2" w:rsidR="00102CA5" w:rsidRPr="00DC5D85" w:rsidRDefault="00102CA5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drawing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2A6E" w14:textId="77777777" w:rsidR="00102CA5" w:rsidRPr="00DC5D85" w:rsidRDefault="00102CA5" w:rsidP="00102CA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Drawing of dwellings to one vanishing point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42429554" w14:textId="77777777" w:rsidR="00102CA5" w:rsidRPr="0093286D" w:rsidRDefault="00102CA5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102CA5" w:rsidRPr="0093286D" w14:paraId="6A402B10" w14:textId="77777777" w:rsidTr="00102CA5">
        <w:trPr>
          <w:trHeight w:val="510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5811F" w14:textId="77777777" w:rsidR="00102CA5" w:rsidRDefault="00102CA5" w:rsidP="00E1324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56CE95D8" w14:textId="3632C3FD" w:rsidR="00102CA5" w:rsidRDefault="00102CA5" w:rsidP="00A421CC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Civil Drawings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69A4" w14:textId="0D6FDEC7" w:rsidR="00102CA5" w:rsidRDefault="00102CA5" w:rsidP="00102CA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Floor plans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0A7CA12E" w14:textId="77777777" w:rsidR="00102CA5" w:rsidRPr="0093286D" w:rsidRDefault="00102CA5" w:rsidP="00E13240">
            <w:pPr>
              <w:rPr>
                <w:rFonts w:asciiTheme="minorHAnsi" w:hAnsiTheme="minorHAnsi" w:cs="Arial"/>
                <w:b/>
              </w:rPr>
            </w:pPr>
          </w:p>
        </w:tc>
      </w:tr>
      <w:tr w:rsidR="00102CA5" w:rsidRPr="0093286D" w14:paraId="2BE641BA" w14:textId="77777777" w:rsidTr="00102CA5">
        <w:trPr>
          <w:trHeight w:val="51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92A1" w14:textId="77777777" w:rsidR="00102CA5" w:rsidRDefault="00102CA5" w:rsidP="00E13240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332" w14:textId="73B148DE" w:rsidR="00102CA5" w:rsidRDefault="00102CA5" w:rsidP="00102CA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Sectional views from foundation to slab</w:t>
            </w:r>
          </w:p>
        </w:tc>
        <w:tc>
          <w:tcPr>
            <w:tcW w:w="2976" w:type="dxa"/>
            <w:vMerge/>
            <w:tcBorders>
              <w:left w:val="single" w:sz="4" w:space="0" w:color="auto"/>
            </w:tcBorders>
          </w:tcPr>
          <w:p w14:paraId="42EA26FB" w14:textId="77777777" w:rsidR="00102CA5" w:rsidRPr="0093286D" w:rsidRDefault="00102CA5" w:rsidP="00E13240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213990FD" w14:textId="77777777" w:rsidR="00081101" w:rsidRPr="0093286D" w:rsidRDefault="00081101" w:rsidP="00081101">
      <w:pPr>
        <w:rPr>
          <w:rFonts w:asciiTheme="minorHAnsi" w:hAnsiTheme="minorHAnsi" w:cs="Arial"/>
          <w:sz w:val="22"/>
          <w:szCs w:val="22"/>
        </w:rPr>
      </w:pPr>
    </w:p>
    <w:p w14:paraId="387BF075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BB57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0A7"/>
    <w:multiLevelType w:val="hybridMultilevel"/>
    <w:tmpl w:val="01F2E4A0"/>
    <w:lvl w:ilvl="0" w:tplc="18640334">
      <w:numFmt w:val="bullet"/>
      <w:lvlText w:val=""/>
      <w:lvlJc w:val="left"/>
      <w:pPr>
        <w:ind w:left="4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2637"/>
    <w:multiLevelType w:val="hybridMultilevel"/>
    <w:tmpl w:val="6D2A6B7A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E31F5"/>
    <w:multiLevelType w:val="hybridMultilevel"/>
    <w:tmpl w:val="9D764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14CC1"/>
    <w:multiLevelType w:val="hybridMultilevel"/>
    <w:tmpl w:val="B75267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9546C"/>
    <w:multiLevelType w:val="hybridMultilevel"/>
    <w:tmpl w:val="DA72E7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17"/>
  </w:num>
  <w:num w:numId="7">
    <w:abstractNumId w:val="5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0"/>
  </w:num>
  <w:num w:numId="16">
    <w:abstractNumId w:val="1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NzAzMzAzsrAwszRX0lEKTi0uzszPAykwrAUA4E7qJSwAAAA="/>
  </w:docVars>
  <w:rsids>
    <w:rsidRoot w:val="009A2269"/>
    <w:rsid w:val="0001199C"/>
    <w:rsid w:val="000304E7"/>
    <w:rsid w:val="000567C3"/>
    <w:rsid w:val="00080749"/>
    <w:rsid w:val="00080E0D"/>
    <w:rsid w:val="00081101"/>
    <w:rsid w:val="000D451D"/>
    <w:rsid w:val="00102CA5"/>
    <w:rsid w:val="00124F58"/>
    <w:rsid w:val="00194133"/>
    <w:rsid w:val="00252EC9"/>
    <w:rsid w:val="00274AB7"/>
    <w:rsid w:val="00293CCC"/>
    <w:rsid w:val="002A3D20"/>
    <w:rsid w:val="002C0C5A"/>
    <w:rsid w:val="002D0929"/>
    <w:rsid w:val="002E19EA"/>
    <w:rsid w:val="003039BE"/>
    <w:rsid w:val="00334C08"/>
    <w:rsid w:val="0034225D"/>
    <w:rsid w:val="003639A8"/>
    <w:rsid w:val="00363F82"/>
    <w:rsid w:val="003B673E"/>
    <w:rsid w:val="003D668E"/>
    <w:rsid w:val="003F3C87"/>
    <w:rsid w:val="004026AC"/>
    <w:rsid w:val="00422B44"/>
    <w:rsid w:val="004454D6"/>
    <w:rsid w:val="0044676E"/>
    <w:rsid w:val="00453BF5"/>
    <w:rsid w:val="00463858"/>
    <w:rsid w:val="004642B5"/>
    <w:rsid w:val="00496AD3"/>
    <w:rsid w:val="004B40C4"/>
    <w:rsid w:val="004D484B"/>
    <w:rsid w:val="00507907"/>
    <w:rsid w:val="005368CA"/>
    <w:rsid w:val="00537847"/>
    <w:rsid w:val="005518A3"/>
    <w:rsid w:val="00554156"/>
    <w:rsid w:val="00583065"/>
    <w:rsid w:val="00590F66"/>
    <w:rsid w:val="005A6873"/>
    <w:rsid w:val="005C275F"/>
    <w:rsid w:val="005C45EE"/>
    <w:rsid w:val="005C5B8D"/>
    <w:rsid w:val="005D5A74"/>
    <w:rsid w:val="005F4039"/>
    <w:rsid w:val="005F4797"/>
    <w:rsid w:val="0061494D"/>
    <w:rsid w:val="0062334A"/>
    <w:rsid w:val="006407C2"/>
    <w:rsid w:val="00676087"/>
    <w:rsid w:val="006820AE"/>
    <w:rsid w:val="00687AD7"/>
    <w:rsid w:val="006A1955"/>
    <w:rsid w:val="006B77E0"/>
    <w:rsid w:val="006F0970"/>
    <w:rsid w:val="006F3A26"/>
    <w:rsid w:val="007153EA"/>
    <w:rsid w:val="007218FE"/>
    <w:rsid w:val="007227B6"/>
    <w:rsid w:val="00741C01"/>
    <w:rsid w:val="00746672"/>
    <w:rsid w:val="00755A91"/>
    <w:rsid w:val="00781145"/>
    <w:rsid w:val="00783244"/>
    <w:rsid w:val="007E13B5"/>
    <w:rsid w:val="007F5D4F"/>
    <w:rsid w:val="0085093F"/>
    <w:rsid w:val="00852B03"/>
    <w:rsid w:val="00854045"/>
    <w:rsid w:val="0087222D"/>
    <w:rsid w:val="008761B7"/>
    <w:rsid w:val="008A2B20"/>
    <w:rsid w:val="008F23F1"/>
    <w:rsid w:val="008F501F"/>
    <w:rsid w:val="00905C2E"/>
    <w:rsid w:val="009118BE"/>
    <w:rsid w:val="0093286D"/>
    <w:rsid w:val="0094260E"/>
    <w:rsid w:val="009568FE"/>
    <w:rsid w:val="00963DC6"/>
    <w:rsid w:val="009A2269"/>
    <w:rsid w:val="009A5BA5"/>
    <w:rsid w:val="009A6572"/>
    <w:rsid w:val="009F1DD0"/>
    <w:rsid w:val="00A1318B"/>
    <w:rsid w:val="00A3055B"/>
    <w:rsid w:val="00A332D4"/>
    <w:rsid w:val="00A421CC"/>
    <w:rsid w:val="00A425FA"/>
    <w:rsid w:val="00A7767D"/>
    <w:rsid w:val="00A94F54"/>
    <w:rsid w:val="00AA74C2"/>
    <w:rsid w:val="00AC7343"/>
    <w:rsid w:val="00B4041E"/>
    <w:rsid w:val="00B56E34"/>
    <w:rsid w:val="00B920DD"/>
    <w:rsid w:val="00BB573E"/>
    <w:rsid w:val="00BD2DDD"/>
    <w:rsid w:val="00BE1F4C"/>
    <w:rsid w:val="00BE3CC1"/>
    <w:rsid w:val="00C00610"/>
    <w:rsid w:val="00C12290"/>
    <w:rsid w:val="00C46287"/>
    <w:rsid w:val="00C85659"/>
    <w:rsid w:val="00CC20ED"/>
    <w:rsid w:val="00CC7838"/>
    <w:rsid w:val="00CD455E"/>
    <w:rsid w:val="00D018EF"/>
    <w:rsid w:val="00D06A31"/>
    <w:rsid w:val="00D20795"/>
    <w:rsid w:val="00D220A4"/>
    <w:rsid w:val="00D23E01"/>
    <w:rsid w:val="00D921B9"/>
    <w:rsid w:val="00DB01BB"/>
    <w:rsid w:val="00DC5D85"/>
    <w:rsid w:val="00E13240"/>
    <w:rsid w:val="00E70B45"/>
    <w:rsid w:val="00E83847"/>
    <w:rsid w:val="00E921FF"/>
    <w:rsid w:val="00EB0148"/>
    <w:rsid w:val="00EB111F"/>
    <w:rsid w:val="00EB37E8"/>
    <w:rsid w:val="00EC3695"/>
    <w:rsid w:val="00EE4D4F"/>
    <w:rsid w:val="00EE4F5E"/>
    <w:rsid w:val="00F06215"/>
    <w:rsid w:val="00F10874"/>
    <w:rsid w:val="00F25C6E"/>
    <w:rsid w:val="00F3213E"/>
    <w:rsid w:val="00F33989"/>
    <w:rsid w:val="00F73244"/>
    <w:rsid w:val="00F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58BE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13</cp:revision>
  <dcterms:created xsi:type="dcterms:W3CDTF">2021-12-14T07:41:00Z</dcterms:created>
  <dcterms:modified xsi:type="dcterms:W3CDTF">2023-02-16T10:23:00Z</dcterms:modified>
</cp:coreProperties>
</file>